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Default="0040377F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124778" w:rsidRPr="00124778" w:rsidRDefault="00124778" w:rsidP="00124778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:rsidR="00255E6F" w:rsidRDefault="00B24B10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D64611">
        <w:rPr>
          <w:rStyle w:val="bold"/>
          <w:rFonts w:ascii="Times New Roman" w:hAnsi="Times New Roman" w:cs="Times New Roman"/>
          <w:sz w:val="28"/>
          <w:szCs w:val="28"/>
        </w:rPr>
        <w:t>9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D64611" w:rsidRPr="00D64611" w:rsidRDefault="00D64611" w:rsidP="00D64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D64611">
        <w:rPr>
          <w:rFonts w:ascii="Times New Roman" w:eastAsia="Times New Roman" w:hAnsi="Times New Roman" w:cs="Times New Roman"/>
          <w:b/>
          <w:bCs/>
          <w:szCs w:val="32"/>
        </w:rPr>
        <w:t>„Wykonanie dokumentacji projektowych na przebudowę dróg powiatowych”</w:t>
      </w:r>
    </w:p>
    <w:p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124778" w:rsidRPr="00612555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:rsidR="00124778" w:rsidRPr="007453BE" w:rsidRDefault="00124778" w:rsidP="002F1E9D">
      <w:pPr>
        <w:spacing w:after="0" w:line="240" w:lineRule="auto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5" w:type="dxa"/>
        <w:jc w:val="center"/>
        <w:tblInd w:w="60" w:type="dxa"/>
        <w:tblLook w:val="04A0" w:firstRow="1" w:lastRow="0" w:firstColumn="1" w:lastColumn="0" w:noHBand="0" w:noVBand="1"/>
      </w:tblPr>
      <w:tblGrid>
        <w:gridCol w:w="633"/>
        <w:gridCol w:w="4082"/>
        <w:gridCol w:w="1419"/>
        <w:gridCol w:w="1396"/>
        <w:gridCol w:w="1680"/>
        <w:gridCol w:w="1317"/>
        <w:gridCol w:w="2352"/>
        <w:gridCol w:w="1666"/>
      </w:tblGrid>
      <w:tr w:rsidR="00CB7F54" w:rsidRPr="003B4542" w:rsidTr="007E2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8"/>
          <w:jc w:val="center"/>
        </w:trPr>
        <w:tc>
          <w:tcPr>
            <w:tcW w:w="633" w:type="dxa"/>
            <w:tcBorders>
              <w:bottom w:val="none" w:sz="0" w:space="0" w:color="auto"/>
            </w:tcBorders>
            <w:vAlign w:val="center"/>
          </w:tcPr>
          <w:p w:rsidR="00CB7F54" w:rsidRPr="006D3A21" w:rsidRDefault="00CB7F54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082" w:type="dxa"/>
            <w:tcBorders>
              <w:bottom w:val="none" w:sz="0" w:space="0" w:color="auto"/>
            </w:tcBorders>
            <w:vAlign w:val="center"/>
          </w:tcPr>
          <w:p w:rsidR="00CB7F54" w:rsidRPr="006D3A21" w:rsidRDefault="00CB7F54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419" w:type="dxa"/>
            <w:tcBorders>
              <w:bottom w:val="none" w:sz="0" w:space="0" w:color="auto"/>
            </w:tcBorders>
            <w:vAlign w:val="center"/>
          </w:tcPr>
          <w:p w:rsidR="00CB7F54" w:rsidRDefault="00DD5EA9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</w:rPr>
              <w:t xml:space="preserve">kategoria drogi </w:t>
            </w:r>
            <w:r w:rsidRPr="005B3107">
              <w:rPr>
                <w:rStyle w:val="bold"/>
                <w:rFonts w:ascii="Times New Roman" w:hAnsi="Times New Roman" w:cs="Times New Roman"/>
                <w:b w:val="0"/>
                <w:sz w:val="18"/>
              </w:rPr>
              <w:t>(</w:t>
            </w:r>
            <w:bookmarkStart w:id="0" w:name="_GoBack"/>
            <w:bookmarkEnd w:id="0"/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>powiatowa, wojewódzka, krajowa)</w:t>
            </w:r>
          </w:p>
          <w:p w:rsidR="00CB7F54" w:rsidRPr="006D3A21" w:rsidRDefault="00CB7F54" w:rsidP="00CB7F54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bottom w:val="none" w:sz="0" w:space="0" w:color="auto"/>
            </w:tcBorders>
            <w:vAlign w:val="center"/>
          </w:tcPr>
          <w:p w:rsidR="00CB7F54" w:rsidRDefault="00CB7F54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:rsidR="002C63FB" w:rsidRPr="002C63FB" w:rsidRDefault="00DD5EA9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D5EA9">
              <w:rPr>
                <w:rStyle w:val="bold"/>
                <w:rFonts w:ascii="Times New Roman" w:hAnsi="Times New Roman" w:cs="Times New Roman"/>
                <w:b w:val="0"/>
                <w:sz w:val="18"/>
                <w:szCs w:val="20"/>
              </w:rPr>
              <w:t>(min. 1000 m)</w:t>
            </w:r>
          </w:p>
        </w:tc>
        <w:tc>
          <w:tcPr>
            <w:tcW w:w="1680" w:type="dxa"/>
            <w:tcBorders>
              <w:bottom w:val="none" w:sz="0" w:space="0" w:color="auto"/>
            </w:tcBorders>
            <w:vAlign w:val="center"/>
          </w:tcPr>
          <w:p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317" w:type="dxa"/>
            <w:tcBorders>
              <w:bottom w:val="none" w:sz="0" w:space="0" w:color="auto"/>
            </w:tcBorders>
            <w:vAlign w:val="center"/>
          </w:tcPr>
          <w:p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</w:tc>
        <w:tc>
          <w:tcPr>
            <w:tcW w:w="2352" w:type="dxa"/>
            <w:tcBorders>
              <w:bottom w:val="none" w:sz="0" w:space="0" w:color="auto"/>
            </w:tcBorders>
            <w:vAlign w:val="center"/>
          </w:tcPr>
          <w:p w:rsidR="00CB7F54" w:rsidRPr="007A3AA5" w:rsidRDefault="00CB7F54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666" w:type="dxa"/>
            <w:tcBorders>
              <w:bottom w:val="none" w:sz="0" w:space="0" w:color="auto"/>
            </w:tcBorders>
            <w:vAlign w:val="center"/>
          </w:tcPr>
          <w:p w:rsidR="00CB7F54" w:rsidRPr="007A3AA5" w:rsidRDefault="00CB7F54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Wskazanie podmiotów, na potencjale których opiera się Wykonawca na podstawie art. 22 a Ustawy (JEŻELI DOTYCZY)</w:t>
            </w:r>
          </w:p>
        </w:tc>
      </w:tr>
      <w:tr w:rsidR="006D3A21" w:rsidRPr="003B4542" w:rsidTr="00DD5EA9">
        <w:trPr>
          <w:trHeight w:val="530"/>
          <w:jc w:val="center"/>
        </w:trPr>
        <w:tc>
          <w:tcPr>
            <w:tcW w:w="633" w:type="dxa"/>
            <w:vAlign w:val="center"/>
          </w:tcPr>
          <w:p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2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6" w:type="dxa"/>
          </w:tcPr>
          <w:p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A21" w:rsidRPr="003B4542" w:rsidTr="00DD5EA9">
        <w:trPr>
          <w:trHeight w:val="572"/>
          <w:jc w:val="center"/>
        </w:trPr>
        <w:tc>
          <w:tcPr>
            <w:tcW w:w="633" w:type="dxa"/>
            <w:vAlign w:val="center"/>
          </w:tcPr>
          <w:p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2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EA9" w:rsidRPr="003B4542" w:rsidTr="00DD5EA9">
        <w:trPr>
          <w:trHeight w:val="436"/>
          <w:jc w:val="center"/>
        </w:trPr>
        <w:tc>
          <w:tcPr>
            <w:tcW w:w="633" w:type="dxa"/>
            <w:vAlign w:val="center"/>
          </w:tcPr>
          <w:p w:rsidR="00DD5EA9" w:rsidRDefault="00DD5EA9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2" w:type="dxa"/>
            <w:vAlign w:val="center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5EA9" w:rsidRPr="003B4542" w:rsidTr="00DD5EA9">
        <w:trPr>
          <w:trHeight w:val="444"/>
          <w:jc w:val="center"/>
        </w:trPr>
        <w:tc>
          <w:tcPr>
            <w:tcW w:w="633" w:type="dxa"/>
            <w:vAlign w:val="center"/>
          </w:tcPr>
          <w:p w:rsidR="00DD5EA9" w:rsidRDefault="00DD5EA9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2" w:type="dxa"/>
            <w:vAlign w:val="center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DD5EA9" w:rsidRPr="003B4542" w:rsidRDefault="00DD5EA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2F1E9D" w:rsidRPr="00FC5FBF" w:rsidRDefault="00124778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</w:p>
    <w:p w:rsidR="00FC5FBF" w:rsidRDefault="00FC5FBF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2"/>
          <w:szCs w:val="20"/>
        </w:rPr>
      </w:pPr>
    </w:p>
    <w:p w:rsidR="00FC5FBF" w:rsidRPr="002F1E9D" w:rsidRDefault="00FC5FBF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2"/>
          <w:szCs w:val="20"/>
        </w:rPr>
      </w:pPr>
    </w:p>
    <w:p w:rsidR="00F55F08" w:rsidRPr="006B3627" w:rsidRDefault="00C73F9D" w:rsidP="002F1E9D">
      <w:pPr>
        <w:pStyle w:val="right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A3AA5" w:rsidRPr="00EF045A" w:rsidRDefault="0097199C" w:rsidP="002F1E9D">
      <w:pPr>
        <w:pStyle w:val="right"/>
        <w:spacing w:line="240" w:lineRule="auto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7A3AA5" w:rsidRPr="00EF045A" w:rsidSect="002F1E9D">
      <w:headerReference w:type="default" r:id="rId8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7F" w:rsidRDefault="0040377F" w:rsidP="0001368A">
      <w:pPr>
        <w:spacing w:after="0" w:line="240" w:lineRule="auto"/>
      </w:pPr>
      <w:r>
        <w:separator/>
      </w:r>
    </w:p>
  </w:endnote>
  <w:endnote w:type="continuationSeparator" w:id="0">
    <w:p w:rsidR="0040377F" w:rsidRDefault="0040377F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7F" w:rsidRDefault="0040377F" w:rsidP="0001368A">
      <w:pPr>
        <w:spacing w:after="0" w:line="240" w:lineRule="auto"/>
      </w:pPr>
      <w:r>
        <w:separator/>
      </w:r>
    </w:p>
  </w:footnote>
  <w:footnote w:type="continuationSeparator" w:id="0">
    <w:p w:rsidR="0040377F" w:rsidRDefault="0040377F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741538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866DB" w:rsidRPr="000866D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C0F0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40377F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1368A"/>
    <w:rsid w:val="000351BA"/>
    <w:rsid w:val="00045C91"/>
    <w:rsid w:val="000866DB"/>
    <w:rsid w:val="000C1751"/>
    <w:rsid w:val="000D1742"/>
    <w:rsid w:val="000E1B66"/>
    <w:rsid w:val="000F06EF"/>
    <w:rsid w:val="001066B2"/>
    <w:rsid w:val="001076CF"/>
    <w:rsid w:val="00112656"/>
    <w:rsid w:val="00124778"/>
    <w:rsid w:val="00130FF5"/>
    <w:rsid w:val="00135404"/>
    <w:rsid w:val="00184B20"/>
    <w:rsid w:val="00194CE7"/>
    <w:rsid w:val="001C28AB"/>
    <w:rsid w:val="001C3FC6"/>
    <w:rsid w:val="001C67AD"/>
    <w:rsid w:val="001E0DDC"/>
    <w:rsid w:val="00205687"/>
    <w:rsid w:val="002153D9"/>
    <w:rsid w:val="00223E86"/>
    <w:rsid w:val="00255E6F"/>
    <w:rsid w:val="002632F2"/>
    <w:rsid w:val="002656D0"/>
    <w:rsid w:val="002753F5"/>
    <w:rsid w:val="00290490"/>
    <w:rsid w:val="002A4F4E"/>
    <w:rsid w:val="002B5DF8"/>
    <w:rsid w:val="002C63FB"/>
    <w:rsid w:val="002D2EA7"/>
    <w:rsid w:val="002F1E9D"/>
    <w:rsid w:val="002F42B3"/>
    <w:rsid w:val="00305C00"/>
    <w:rsid w:val="00333C74"/>
    <w:rsid w:val="00350DB2"/>
    <w:rsid w:val="003520D6"/>
    <w:rsid w:val="003A7587"/>
    <w:rsid w:val="003A7807"/>
    <w:rsid w:val="003C02E5"/>
    <w:rsid w:val="003C0F00"/>
    <w:rsid w:val="003C5DDC"/>
    <w:rsid w:val="003C74BF"/>
    <w:rsid w:val="003D113D"/>
    <w:rsid w:val="004027A9"/>
    <w:rsid w:val="0040377F"/>
    <w:rsid w:val="004037AD"/>
    <w:rsid w:val="0041629D"/>
    <w:rsid w:val="004606E7"/>
    <w:rsid w:val="00466779"/>
    <w:rsid w:val="004833CF"/>
    <w:rsid w:val="004A40EF"/>
    <w:rsid w:val="004B4814"/>
    <w:rsid w:val="004C3575"/>
    <w:rsid w:val="004D1C1B"/>
    <w:rsid w:val="004E12E8"/>
    <w:rsid w:val="004F0826"/>
    <w:rsid w:val="00507599"/>
    <w:rsid w:val="00516891"/>
    <w:rsid w:val="00540EC8"/>
    <w:rsid w:val="0055094A"/>
    <w:rsid w:val="00554E80"/>
    <w:rsid w:val="00560855"/>
    <w:rsid w:val="00597DFF"/>
    <w:rsid w:val="005D2397"/>
    <w:rsid w:val="005D7107"/>
    <w:rsid w:val="005F5C8C"/>
    <w:rsid w:val="006730FC"/>
    <w:rsid w:val="006A4093"/>
    <w:rsid w:val="006B3627"/>
    <w:rsid w:val="006D3A21"/>
    <w:rsid w:val="006E73B2"/>
    <w:rsid w:val="007331FC"/>
    <w:rsid w:val="00734C4F"/>
    <w:rsid w:val="00741538"/>
    <w:rsid w:val="00756878"/>
    <w:rsid w:val="0077596B"/>
    <w:rsid w:val="00777906"/>
    <w:rsid w:val="00793132"/>
    <w:rsid w:val="007A3AA5"/>
    <w:rsid w:val="007A43C6"/>
    <w:rsid w:val="007C57FE"/>
    <w:rsid w:val="007E241B"/>
    <w:rsid w:val="00840422"/>
    <w:rsid w:val="00884B42"/>
    <w:rsid w:val="00896A1D"/>
    <w:rsid w:val="008B4081"/>
    <w:rsid w:val="00914DDE"/>
    <w:rsid w:val="0093011A"/>
    <w:rsid w:val="0097199C"/>
    <w:rsid w:val="009A7A46"/>
    <w:rsid w:val="00A37BE3"/>
    <w:rsid w:val="00A4350D"/>
    <w:rsid w:val="00A71AE3"/>
    <w:rsid w:val="00AB0B25"/>
    <w:rsid w:val="00AB1C2D"/>
    <w:rsid w:val="00AB43E7"/>
    <w:rsid w:val="00AC79D6"/>
    <w:rsid w:val="00AD71B0"/>
    <w:rsid w:val="00B02A89"/>
    <w:rsid w:val="00B1151C"/>
    <w:rsid w:val="00B24B10"/>
    <w:rsid w:val="00B46958"/>
    <w:rsid w:val="00B54E48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F6B10"/>
    <w:rsid w:val="00D1769A"/>
    <w:rsid w:val="00D348DB"/>
    <w:rsid w:val="00D4752C"/>
    <w:rsid w:val="00D50C55"/>
    <w:rsid w:val="00D64611"/>
    <w:rsid w:val="00D67F90"/>
    <w:rsid w:val="00D93EE8"/>
    <w:rsid w:val="00DC4CEB"/>
    <w:rsid w:val="00DC60E6"/>
    <w:rsid w:val="00DC672C"/>
    <w:rsid w:val="00DD4B2B"/>
    <w:rsid w:val="00DD5EA9"/>
    <w:rsid w:val="00E142BA"/>
    <w:rsid w:val="00E145AE"/>
    <w:rsid w:val="00E377DD"/>
    <w:rsid w:val="00E56B54"/>
    <w:rsid w:val="00E71D9A"/>
    <w:rsid w:val="00E92665"/>
    <w:rsid w:val="00EA5BB6"/>
    <w:rsid w:val="00EE31A0"/>
    <w:rsid w:val="00EF045A"/>
    <w:rsid w:val="00EF4ED8"/>
    <w:rsid w:val="00F368B9"/>
    <w:rsid w:val="00F55F08"/>
    <w:rsid w:val="00F56CDE"/>
    <w:rsid w:val="00F774D5"/>
    <w:rsid w:val="00F84037"/>
    <w:rsid w:val="00FB3839"/>
    <w:rsid w:val="00FC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35</cp:revision>
  <dcterms:created xsi:type="dcterms:W3CDTF">2016-07-06T08:13:00Z</dcterms:created>
  <dcterms:modified xsi:type="dcterms:W3CDTF">2020-08-28T06:27:00Z</dcterms:modified>
</cp:coreProperties>
</file>